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76794" w:rsidRPr="00966630" w:rsidRDefault="00D76794" w:rsidP="00D76794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3A7EDF" w:rsidRDefault="000C11BA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</w:t>
            </w:r>
            <w:proofErr w:type="gramStart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п</w:t>
            </w:r>
            <w:proofErr w:type="gramEnd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 xml:space="preserve"> 3.1./разд.3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045C59" w:rsidP="00573E86">
            <w:pPr>
              <w:jc w:val="both"/>
              <w:rPr>
                <w:sz w:val="22"/>
                <w:szCs w:val="22"/>
              </w:rPr>
            </w:pPr>
            <w:proofErr w:type="gramStart"/>
            <w:r w:rsidRPr="00045C59">
              <w:rPr>
                <w:rFonts w:eastAsia="font332"/>
                <w:sz w:val="22"/>
                <w:lang w:eastAsia="en-US"/>
              </w:rPr>
              <w:t>социально ориентированные некоммерческие организации (за исключением государственных корпораций, государственных компаний, общественных объединений, являющихся политическими партиями), созданные в формах, предусмотренных Федеральным законом от 12 января 1996 года №7-ФЗ «О некоммерческих организациях» (далее – Федеральный закон «О некоммерческих организац</w:t>
            </w:r>
            <w:bookmarkStart w:id="2" w:name="_GoBack"/>
            <w:bookmarkEnd w:id="2"/>
            <w:r w:rsidRPr="00045C59">
              <w:rPr>
                <w:rFonts w:eastAsia="font332"/>
                <w:sz w:val="22"/>
                <w:lang w:eastAsia="en-US"/>
              </w:rPr>
              <w:t>иях»)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 статьей 31.1 Федерального закона «О</w:t>
            </w:r>
            <w:proofErr w:type="gramEnd"/>
            <w:r w:rsidRPr="00045C59">
              <w:rPr>
                <w:rFonts w:eastAsia="font332"/>
                <w:sz w:val="22"/>
                <w:lang w:eastAsia="en-US"/>
              </w:rPr>
              <w:t xml:space="preserve"> некоммерческих </w:t>
            </w:r>
            <w:proofErr w:type="gramStart"/>
            <w:r w:rsidRPr="00045C59">
              <w:rPr>
                <w:rFonts w:eastAsia="font332"/>
                <w:sz w:val="22"/>
                <w:lang w:eastAsia="en-US"/>
              </w:rPr>
              <w:t>организациях</w:t>
            </w:r>
            <w:proofErr w:type="gramEnd"/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FB01FD" w:rsidP="000D4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0D46D1">
              <w:rPr>
                <w:sz w:val="22"/>
                <w:szCs w:val="22"/>
              </w:rPr>
              <w:t>3</w:t>
            </w:r>
            <w:r w:rsidR="00DF7571"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0D46D1">
              <w:rPr>
                <w:sz w:val="22"/>
                <w:szCs w:val="22"/>
              </w:rPr>
              <w:t>23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 xml:space="preserve">и иных преференций по налогам,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lastRenderedPageBreak/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1E7D67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>
              <w:rPr>
                <w:rFonts w:eastAsia="font332"/>
                <w:sz w:val="22"/>
                <w:lang w:eastAsia="en-US"/>
              </w:rPr>
              <w:t>немуниципальной организации</w:t>
            </w:r>
            <w:r w:rsidRPr="000C11BA">
              <w:rPr>
                <w:rFonts w:eastAsia="font332"/>
                <w:sz w:val="22"/>
                <w:lang w:eastAsia="en-US"/>
              </w:rPr>
              <w:t xml:space="preserve">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0C11BA">
              <w:rPr>
                <w:rFonts w:eastAsia="font332"/>
                <w:sz w:val="22"/>
                <w:lang w:eastAsia="en-US"/>
              </w:rPr>
              <w:t>Кондинского</w:t>
            </w:r>
            <w:proofErr w:type="spellEnd"/>
            <w:r w:rsidRPr="000C11BA">
              <w:rPr>
                <w:rFonts w:eastAsia="font332"/>
                <w:sz w:val="22"/>
                <w:lang w:eastAsia="en-US"/>
              </w:rPr>
              <w:t xml:space="preserve"> района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41A09" w:rsidRDefault="00D41A0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41A09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FC2B43" w:rsidRDefault="003648FD" w:rsidP="00F74F32">
            <w:pPr>
              <w:pStyle w:val="ConsPlusNormal"/>
              <w:jc w:val="both"/>
              <w:rPr>
                <w:rFonts w:ascii="Times New Roman" w:hAnsi="Times New Roman"/>
                <w:strike/>
              </w:rPr>
            </w:pPr>
            <w:r w:rsidRPr="00FC2B43">
              <w:rPr>
                <w:rFonts w:ascii="Times New Roman" w:eastAsia="font332" w:hAnsi="Times New Roman"/>
                <w:lang w:eastAsia="en-US"/>
              </w:rPr>
              <w:t xml:space="preserve">Распоряжение администрации </w:t>
            </w:r>
            <w:proofErr w:type="spellStart"/>
            <w:r w:rsidRPr="00FC2B43">
              <w:rPr>
                <w:rFonts w:ascii="Times New Roman" w:eastAsia="font332" w:hAnsi="Times New Roman"/>
                <w:lang w:eastAsia="en-US"/>
              </w:rPr>
              <w:t>Кондинского</w:t>
            </w:r>
            <w:proofErr w:type="spellEnd"/>
            <w:r w:rsidRPr="00FC2B43">
              <w:rPr>
                <w:rFonts w:ascii="Times New Roman" w:eastAsia="font332" w:hAnsi="Times New Roman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FC2B43"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 w:rsidRPr="00FC2B43">
              <w:rPr>
                <w:rFonts w:ascii="Times New Roman" w:eastAsia="font332" w:hAnsi="Times New Roman"/>
                <w:lang w:eastAsia="en-US"/>
              </w:rPr>
              <w:t xml:space="preserve"> районе на 2016-2020 годы»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</w:t>
            </w:r>
            <w:r w:rsidR="00D76794">
              <w:rPr>
                <w:rFonts w:ascii="Times New Roman" w:hAnsi="Times New Roman" w:cs="Times New Roman"/>
                <w:szCs w:val="22"/>
              </w:rPr>
              <w:t>5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181670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gramStart"/>
            <w:r w:rsidRPr="00181670">
              <w:rPr>
                <w:rFonts w:ascii="Times New Roman" w:eastAsia="font332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 xml:space="preserve">разование) в </w:t>
            </w:r>
            <w:proofErr w:type="spellStart"/>
            <w:r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>
              <w:rPr>
                <w:rFonts w:ascii="Times New Roman" w:eastAsia="font332" w:hAnsi="Times New Roman"/>
                <w:lang w:eastAsia="en-US"/>
              </w:rPr>
              <w:t xml:space="preserve"> районе</w:t>
            </w:r>
            <w:proofErr w:type="gramEnd"/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</w:t>
            </w:r>
            <w:r w:rsidR="00D76794">
              <w:rPr>
                <w:rFonts w:ascii="Times New Roman" w:hAnsi="Times New Roman" w:cs="Times New Roman"/>
                <w:szCs w:val="22"/>
              </w:rPr>
              <w:t>6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Значения показателей (индикаторов) достижения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181670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lastRenderedPageBreak/>
              <w:t>единиц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D76794">
              <w:rPr>
                <w:rFonts w:ascii="Times New Roman" w:hAnsi="Times New Roman" w:cs="Times New Roman"/>
                <w:szCs w:val="22"/>
              </w:rPr>
              <w:t>7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FA6E09" w:rsidRDefault="00FB01FD" w:rsidP="00F74F32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 202</w:t>
            </w:r>
            <w:r w:rsidR="000D46D1">
              <w:rPr>
                <w:sz w:val="22"/>
                <w:szCs w:val="22"/>
              </w:rPr>
              <w:t>3</w:t>
            </w:r>
            <w:r w:rsidR="003648FD" w:rsidRPr="00FA6E09">
              <w:rPr>
                <w:sz w:val="22"/>
                <w:szCs w:val="22"/>
              </w:rPr>
              <w:t xml:space="preserve"> году в </w:t>
            </w:r>
            <w:proofErr w:type="spellStart"/>
            <w:r w:rsidR="003648FD" w:rsidRPr="00FA6E09">
              <w:rPr>
                <w:sz w:val="22"/>
                <w:szCs w:val="22"/>
              </w:rPr>
              <w:t>гп</w:t>
            </w:r>
            <w:proofErr w:type="gramStart"/>
            <w:r w:rsidR="003648FD" w:rsidRPr="00FA6E09">
              <w:rPr>
                <w:sz w:val="22"/>
                <w:szCs w:val="22"/>
              </w:rPr>
              <w:t>.</w:t>
            </w:r>
            <w:r w:rsidR="003648FD">
              <w:rPr>
                <w:sz w:val="22"/>
                <w:szCs w:val="22"/>
              </w:rPr>
              <w:t>М</w:t>
            </w:r>
            <w:proofErr w:type="gramEnd"/>
            <w:r w:rsidR="003648FD">
              <w:rPr>
                <w:sz w:val="22"/>
                <w:szCs w:val="22"/>
              </w:rPr>
              <w:t>ортка</w:t>
            </w:r>
            <w:proofErr w:type="spellEnd"/>
            <w:r w:rsidR="003648FD" w:rsidRPr="00FA6E09">
              <w:rPr>
                <w:sz w:val="22"/>
                <w:szCs w:val="22"/>
              </w:rPr>
              <w:t xml:space="preserve"> </w:t>
            </w:r>
            <w:r w:rsidR="003648FD" w:rsidRPr="00FA6E09">
              <w:rPr>
                <w:rFonts w:eastAsia="font332"/>
                <w:sz w:val="22"/>
                <w:szCs w:val="22"/>
                <w:lang w:eastAsia="en-US"/>
              </w:rPr>
              <w:t>социально-ориентированными некоммерческими организациями оказание населению услуг в социальной сфере не осуществлялось.</w:t>
            </w:r>
          </w:p>
          <w:p w:rsidR="003648FD" w:rsidRPr="00FA6E09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648FD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3648FD" w:rsidRPr="001E7D67" w:rsidRDefault="003648FD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</w:t>
            </w:r>
            <w:r w:rsidR="00D76794">
              <w:rPr>
                <w:rFonts w:ascii="Times New Roman" w:hAnsi="Times New Roman" w:cs="Times New Roman"/>
                <w:szCs w:val="22"/>
              </w:rPr>
              <w:t>8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3648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D7679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3648FD"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CE193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</w:t>
            </w:r>
            <w:r w:rsidR="00D76794">
              <w:rPr>
                <w:rFonts w:ascii="Times New Roman" w:hAnsi="Times New Roman" w:cs="Times New Roman"/>
                <w:szCs w:val="22"/>
              </w:rPr>
              <w:t>0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CE193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</w:t>
            </w:r>
            <w:r w:rsidR="00D76794">
              <w:rPr>
                <w:rFonts w:ascii="Times New Roman" w:hAnsi="Times New Roman" w:cs="Times New Roman"/>
                <w:szCs w:val="22"/>
              </w:rPr>
              <w:t>1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906E66" w:rsidRDefault="00CE193E" w:rsidP="00906E6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</w:t>
            </w:r>
            <w:r w:rsidR="00D76794">
              <w:rPr>
                <w:rFonts w:ascii="Times New Roman" w:hAnsi="Times New Roman" w:cs="Times New Roman"/>
                <w:szCs w:val="22"/>
              </w:rPr>
              <w:t>2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0ECB" w:rsidRPr="003A7EDF" w:rsidRDefault="00906E66" w:rsidP="00CE193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CE193E">
              <w:rPr>
                <w:rFonts w:ascii="Times New Roman" w:hAnsi="Times New Roman" w:cs="Times New Roman"/>
                <w:szCs w:val="22"/>
              </w:rPr>
              <w:t>884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</w:t>
            </w:r>
            <w:r w:rsidR="00D76794">
              <w:rPr>
                <w:rFonts w:ascii="Times New Roman" w:hAnsi="Times New Roman" w:cs="Times New Roman"/>
                <w:szCs w:val="22"/>
              </w:rPr>
              <w:t>3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779EA" w:rsidRPr="003A7EDF" w:rsidRDefault="008F5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5779EA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45C59"/>
    <w:rsid w:val="00091ED4"/>
    <w:rsid w:val="000C11BA"/>
    <w:rsid w:val="000C6DD3"/>
    <w:rsid w:val="000D46D1"/>
    <w:rsid w:val="000D4D18"/>
    <w:rsid w:val="000F08C7"/>
    <w:rsid w:val="000F2D8E"/>
    <w:rsid w:val="00100AF4"/>
    <w:rsid w:val="00106E00"/>
    <w:rsid w:val="00126F4F"/>
    <w:rsid w:val="00150683"/>
    <w:rsid w:val="001C0C04"/>
    <w:rsid w:val="001D5B7E"/>
    <w:rsid w:val="001E7D67"/>
    <w:rsid w:val="00206700"/>
    <w:rsid w:val="0022733A"/>
    <w:rsid w:val="002521AC"/>
    <w:rsid w:val="002929FE"/>
    <w:rsid w:val="00294A60"/>
    <w:rsid w:val="002A5671"/>
    <w:rsid w:val="002B777C"/>
    <w:rsid w:val="002D03F1"/>
    <w:rsid w:val="002D1214"/>
    <w:rsid w:val="00335520"/>
    <w:rsid w:val="003648FD"/>
    <w:rsid w:val="00396EE4"/>
    <w:rsid w:val="003F496A"/>
    <w:rsid w:val="00407653"/>
    <w:rsid w:val="00411668"/>
    <w:rsid w:val="00413D71"/>
    <w:rsid w:val="004334C8"/>
    <w:rsid w:val="00437FC3"/>
    <w:rsid w:val="004E12AB"/>
    <w:rsid w:val="004E1320"/>
    <w:rsid w:val="0054641F"/>
    <w:rsid w:val="00560D4E"/>
    <w:rsid w:val="00573E86"/>
    <w:rsid w:val="005779EA"/>
    <w:rsid w:val="00597DA2"/>
    <w:rsid w:val="005A2984"/>
    <w:rsid w:val="005A70DA"/>
    <w:rsid w:val="005E0546"/>
    <w:rsid w:val="005F607B"/>
    <w:rsid w:val="00602AE6"/>
    <w:rsid w:val="00650ECB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8F5FAB"/>
    <w:rsid w:val="00900592"/>
    <w:rsid w:val="00906E66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30373"/>
    <w:rsid w:val="00A4105F"/>
    <w:rsid w:val="00A736F5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24585"/>
    <w:rsid w:val="00C30927"/>
    <w:rsid w:val="00C31711"/>
    <w:rsid w:val="00C37B1F"/>
    <w:rsid w:val="00C50C69"/>
    <w:rsid w:val="00C64335"/>
    <w:rsid w:val="00CE193E"/>
    <w:rsid w:val="00CE3CB1"/>
    <w:rsid w:val="00D0399E"/>
    <w:rsid w:val="00D41A09"/>
    <w:rsid w:val="00D76794"/>
    <w:rsid w:val="00D81212"/>
    <w:rsid w:val="00D86E03"/>
    <w:rsid w:val="00D9652C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B01FD"/>
    <w:rsid w:val="00FC0AB5"/>
    <w:rsid w:val="00FC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10</cp:revision>
  <cp:lastPrinted>2021-07-12T04:03:00Z</cp:lastPrinted>
  <dcterms:created xsi:type="dcterms:W3CDTF">2022-07-15T04:39:00Z</dcterms:created>
  <dcterms:modified xsi:type="dcterms:W3CDTF">2024-09-20T09:44:00Z</dcterms:modified>
</cp:coreProperties>
</file>